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67964" w14:textId="77777777" w:rsidR="00510106" w:rsidRPr="006C767F" w:rsidRDefault="00510106" w:rsidP="00510106">
      <w:pPr>
        <w:spacing w:after="0" w:line="240" w:lineRule="auto"/>
        <w:ind w:left="451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67F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2 к распоряжению</w:t>
      </w:r>
    </w:p>
    <w:p w14:paraId="0A8BA81B" w14:textId="77777777" w:rsidR="00510106" w:rsidRPr="006C767F" w:rsidRDefault="00510106" w:rsidP="00510106">
      <w:pPr>
        <w:spacing w:after="0" w:line="240" w:lineRule="auto"/>
        <w:ind w:left="451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6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 w:rsidR="00377956" w:rsidRPr="006C767F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</w:t>
      </w:r>
      <w:r w:rsidRPr="006C76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образования</w:t>
      </w:r>
    </w:p>
    <w:p w14:paraId="2ABCBED2" w14:textId="77777777" w:rsidR="00510106" w:rsidRPr="006C767F" w:rsidRDefault="00510106" w:rsidP="00510106">
      <w:pPr>
        <w:spacing w:after="0" w:line="240" w:lineRule="auto"/>
        <w:ind w:left="451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67F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Администрации города Екатеринбурга</w:t>
      </w:r>
    </w:p>
    <w:p w14:paraId="25F13BCF" w14:textId="09EE45FC" w:rsidR="00510106" w:rsidRPr="006C767F" w:rsidRDefault="00510106" w:rsidP="00510106">
      <w:pPr>
        <w:spacing w:after="0" w:line="240" w:lineRule="auto"/>
        <w:ind w:left="451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67F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________№_____________________</w:t>
      </w:r>
    </w:p>
    <w:p w14:paraId="32902C8C" w14:textId="77777777" w:rsidR="00510106" w:rsidRPr="006C767F" w:rsidRDefault="00510106" w:rsidP="00E63E72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8"/>
          <w:szCs w:val="28"/>
          <w:shd w:val="clear" w:color="auto" w:fill="FFFFFF"/>
          <w:lang w:eastAsia="ru-RU"/>
        </w:rPr>
      </w:pPr>
    </w:p>
    <w:p w14:paraId="6009C11D" w14:textId="6DA4AA91" w:rsidR="00E63E72" w:rsidRPr="006C767F" w:rsidRDefault="00E63E72" w:rsidP="00E63E72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8"/>
          <w:szCs w:val="28"/>
          <w:shd w:val="clear" w:color="auto" w:fill="FFFFFF"/>
          <w:lang w:eastAsia="ru-RU"/>
        </w:rPr>
      </w:pPr>
      <w:r w:rsidRPr="006C767F">
        <w:rPr>
          <w:rFonts w:ascii="Liberation Serif" w:eastAsia="Times New Roman" w:hAnsi="Liberation Serif" w:cs="Times New Roman"/>
          <w:sz w:val="28"/>
          <w:szCs w:val="28"/>
          <w:shd w:val="clear" w:color="auto" w:fill="FFFFFF"/>
          <w:lang w:eastAsia="ru-RU"/>
        </w:rPr>
        <w:t>Мест</w:t>
      </w:r>
      <w:r w:rsidR="006C767F" w:rsidRPr="006C767F">
        <w:rPr>
          <w:rFonts w:ascii="Liberation Serif" w:eastAsia="Times New Roman" w:hAnsi="Liberation Serif" w:cs="Times New Roman"/>
          <w:sz w:val="28"/>
          <w:szCs w:val="28"/>
          <w:shd w:val="clear" w:color="auto" w:fill="FFFFFF"/>
          <w:lang w:eastAsia="ru-RU"/>
        </w:rPr>
        <w:t>о</w:t>
      </w:r>
      <w:r w:rsidRPr="006C767F">
        <w:rPr>
          <w:rFonts w:ascii="Liberation Serif" w:eastAsia="Times New Roman" w:hAnsi="Liberation Serif" w:cs="Times New Roman"/>
          <w:sz w:val="28"/>
          <w:szCs w:val="28"/>
          <w:shd w:val="clear" w:color="auto" w:fill="FFFFFF"/>
          <w:lang w:eastAsia="ru-RU"/>
        </w:rPr>
        <w:t xml:space="preserve"> работы комисси</w:t>
      </w:r>
      <w:r w:rsidR="006C767F" w:rsidRPr="006C767F">
        <w:rPr>
          <w:rFonts w:ascii="Liberation Serif" w:eastAsia="Times New Roman" w:hAnsi="Liberation Serif" w:cs="Times New Roman"/>
          <w:sz w:val="28"/>
          <w:szCs w:val="28"/>
          <w:shd w:val="clear" w:color="auto" w:fill="FFFFFF"/>
          <w:lang w:eastAsia="ru-RU"/>
        </w:rPr>
        <w:t>и</w:t>
      </w:r>
    </w:p>
    <w:p w14:paraId="71424F99" w14:textId="77777777" w:rsidR="00E63E72" w:rsidRPr="006C767F" w:rsidRDefault="002F7D3D" w:rsidP="00E63E72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8"/>
          <w:szCs w:val="28"/>
          <w:shd w:val="clear" w:color="auto" w:fill="FFFFFF"/>
          <w:lang w:eastAsia="ru-RU"/>
        </w:rPr>
      </w:pPr>
      <w:r w:rsidRPr="006C767F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перепроверки</w:t>
      </w:r>
      <w:r w:rsidR="00E63E72" w:rsidRPr="006C76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итогового сочинения (изложения)</w:t>
      </w:r>
    </w:p>
    <w:p w14:paraId="17F48729" w14:textId="3CD9F96D" w:rsidR="00E63E72" w:rsidRPr="006C767F" w:rsidRDefault="00E63E72" w:rsidP="00E63E72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67F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0A71BE" w:rsidRPr="006C767F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t xml:space="preserve"> 202</w:t>
      </w:r>
      <w:r w:rsidR="006C767F" w:rsidRPr="006C767F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t>3</w:t>
      </w:r>
      <w:r w:rsidR="000A71BE" w:rsidRPr="006C767F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t>/202</w:t>
      </w:r>
      <w:r w:rsidR="006C767F" w:rsidRPr="006C767F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t>4</w:t>
      </w:r>
      <w:r w:rsidRPr="006C767F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t xml:space="preserve"> </w:t>
      </w:r>
      <w:r w:rsidRPr="006C767F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учебном году</w:t>
      </w:r>
    </w:p>
    <w:p w14:paraId="5562315F" w14:textId="77777777" w:rsidR="006C767F" w:rsidRPr="006C767F" w:rsidRDefault="006C767F" w:rsidP="00E63E72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8"/>
          <w:szCs w:val="28"/>
          <w:shd w:val="clear" w:color="auto" w:fill="FFFFFF"/>
          <w:lang w:eastAsia="ru-RU"/>
        </w:rPr>
      </w:pPr>
    </w:p>
    <w:tbl>
      <w:tblPr>
        <w:tblW w:w="10665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693"/>
        <w:gridCol w:w="2508"/>
        <w:gridCol w:w="3025"/>
        <w:gridCol w:w="2439"/>
      </w:tblGrid>
      <w:tr w:rsidR="006C767F" w:rsidRPr="006C767F" w14:paraId="78CD35E0" w14:textId="77777777" w:rsidTr="006C767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1E694E" w14:textId="77777777" w:rsidR="006C767F" w:rsidRPr="006C767F" w:rsidRDefault="006C767F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C767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A7AE0" w14:textId="4AAFBEB5" w:rsidR="006C767F" w:rsidRPr="006C767F" w:rsidRDefault="006C767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C767F"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/>
                <w:lang w:eastAsia="ru-RU"/>
              </w:rPr>
              <w:t>Мест</w:t>
            </w:r>
            <w:r w:rsidRPr="006C767F"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6C767F"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работы комисси</w:t>
            </w:r>
            <w:r w:rsidRPr="006C767F"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</w:p>
          <w:p w14:paraId="2708BD4A" w14:textId="53341360" w:rsidR="006C767F" w:rsidRPr="006C767F" w:rsidRDefault="006C767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C767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для перепроверки итогового сочинения (изложения)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529887" w14:textId="77777777" w:rsidR="006C767F" w:rsidRPr="006C767F" w:rsidRDefault="006C767F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C767F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221F3" w14:textId="77777777" w:rsidR="006C767F" w:rsidRPr="006C767F" w:rsidRDefault="006C767F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C767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ФИО ответственного за </w:t>
            </w:r>
            <w:r w:rsidRPr="006C767F"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/>
                <w:lang w:eastAsia="ru-RU"/>
              </w:rPr>
              <w:t>организацию и обеспечение работы муниципальной экспертной комиссии, должность</w:t>
            </w:r>
          </w:p>
        </w:tc>
      </w:tr>
      <w:tr w:rsidR="006C767F" w:rsidRPr="006C767F" w14:paraId="5E807D48" w14:textId="77777777" w:rsidTr="006C767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98C0F7" w14:textId="3249C5F4" w:rsidR="006C767F" w:rsidRPr="006C767F" w:rsidRDefault="006C76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6C767F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город Екатеринбург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2FC7D4" w14:textId="350768A2" w:rsidR="006C767F" w:rsidRPr="006C767F" w:rsidRDefault="006C767F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C767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МБУ ИМЦ </w:t>
            </w:r>
            <w:r w:rsidRPr="006C767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«Екатеринбургск</w:t>
            </w:r>
            <w:r w:rsidRPr="006C767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ий</w:t>
            </w:r>
            <w:r w:rsidRPr="006C767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Дома Учителя»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1F2D9" w14:textId="2DB1EDF3" w:rsidR="006C767F" w:rsidRPr="006C767F" w:rsidRDefault="006C767F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C767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г. Екатеринбург,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</w:r>
            <w:r w:rsidRPr="006C767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ул. </w:t>
            </w:r>
            <w:r w:rsidRPr="006C767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Антона Валека, д.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6C767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8</w:t>
            </w:r>
          </w:p>
          <w:p w14:paraId="759E38B5" w14:textId="77777777" w:rsidR="006C767F" w:rsidRPr="006C767F" w:rsidRDefault="006C767F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F27BB4" w14:textId="77777777" w:rsidR="006C767F" w:rsidRPr="006C767F" w:rsidRDefault="006C767F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C767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Левкина Оксана Вячеславна, главный специалист Департамента образования Администрации города Екатеринбурга  </w:t>
            </w:r>
          </w:p>
        </w:tc>
      </w:tr>
    </w:tbl>
    <w:p w14:paraId="02532BA5" w14:textId="77777777" w:rsidR="006C767F" w:rsidRPr="006C767F" w:rsidRDefault="006C767F" w:rsidP="006C767F">
      <w:pPr>
        <w:rPr>
          <w:rFonts w:ascii="Liberation Serif" w:hAnsi="Liberation Serif"/>
          <w:sz w:val="28"/>
          <w:szCs w:val="28"/>
        </w:rPr>
      </w:pPr>
    </w:p>
    <w:p w14:paraId="1AF1FD00" w14:textId="77777777" w:rsidR="00E63E72" w:rsidRPr="002F7D3D" w:rsidRDefault="00E63E72" w:rsidP="00E63E72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sectPr w:rsidR="00E63E72" w:rsidRPr="002F7D3D" w:rsidSect="0013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52"/>
    <w:rsid w:val="00061203"/>
    <w:rsid w:val="000A71BE"/>
    <w:rsid w:val="000E25C1"/>
    <w:rsid w:val="001340E4"/>
    <w:rsid w:val="0013674D"/>
    <w:rsid w:val="001508A3"/>
    <w:rsid w:val="001C5740"/>
    <w:rsid w:val="001D1D9E"/>
    <w:rsid w:val="001F5B7F"/>
    <w:rsid w:val="00201358"/>
    <w:rsid w:val="002A77B7"/>
    <w:rsid w:val="002E4120"/>
    <w:rsid w:val="002F7D3D"/>
    <w:rsid w:val="00377956"/>
    <w:rsid w:val="004A474E"/>
    <w:rsid w:val="004D2ABE"/>
    <w:rsid w:val="004D655B"/>
    <w:rsid w:val="00510106"/>
    <w:rsid w:val="006503F0"/>
    <w:rsid w:val="0065668C"/>
    <w:rsid w:val="00684046"/>
    <w:rsid w:val="006B0EC3"/>
    <w:rsid w:val="006C767F"/>
    <w:rsid w:val="00717C8C"/>
    <w:rsid w:val="007675C6"/>
    <w:rsid w:val="007A4BE8"/>
    <w:rsid w:val="00812AA8"/>
    <w:rsid w:val="008F2752"/>
    <w:rsid w:val="008F57C1"/>
    <w:rsid w:val="008F7455"/>
    <w:rsid w:val="00960C83"/>
    <w:rsid w:val="009E215C"/>
    <w:rsid w:val="00A079CD"/>
    <w:rsid w:val="00A42C81"/>
    <w:rsid w:val="00AD795D"/>
    <w:rsid w:val="00B86369"/>
    <w:rsid w:val="00B92D87"/>
    <w:rsid w:val="00C02243"/>
    <w:rsid w:val="00C31B3A"/>
    <w:rsid w:val="00CC1628"/>
    <w:rsid w:val="00CC4CF4"/>
    <w:rsid w:val="00D50234"/>
    <w:rsid w:val="00D70DA3"/>
    <w:rsid w:val="00E63E72"/>
    <w:rsid w:val="00F05262"/>
    <w:rsid w:val="00F83AA8"/>
    <w:rsid w:val="00FE1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295D"/>
  <w15:docId w15:val="{E139960D-D496-46CE-85E1-7C1B88E6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2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Алла Анатoльевна</dc:creator>
  <cp:lastModifiedBy>Левкина Оксана Вячеславна</cp:lastModifiedBy>
  <cp:revision>2</cp:revision>
  <cp:lastPrinted>2021-05-04T04:21:00Z</cp:lastPrinted>
  <dcterms:created xsi:type="dcterms:W3CDTF">2024-02-06T10:28:00Z</dcterms:created>
  <dcterms:modified xsi:type="dcterms:W3CDTF">2024-02-06T10:28:00Z</dcterms:modified>
</cp:coreProperties>
</file>